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PRODUCTOS DE APOYO PARA LAS ACTIVIDADES DOMÉSTICAS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PRODUCTOS DE APOYO PARA LAS ACTIVIDADES DOMÉSTICAS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Dispositivos auxiliares que actúan como productos de apoyo técnicos o tecnológicos de las personas con discapacidad visual y auditiva en el ámbito del hogar. Reúnen adaptaciones visuales y/o auditivas, y pueden transmitir además información mediante el tacto o la vibración. Entre este tipo de productos figuran: relojes, despertadores, indicadores de sonidos del hogar, agujas de autoenhebrar, cintas métricas con marcas, indicador de líquidos, balanza de cocina parlante, detectores de colores, detectores de luz y organizadores de monedas o de calcetines.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